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  <w:t>Информированное добровольное согласие</w:t>
      </w:r>
      <w:r w:rsidRPr="00EB5F36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 </w:t>
      </w:r>
      <w:r w:rsidRPr="00EB5F36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  <w:t>на участие в качестве модели на чемпионате ЕКС ЧМ НФМ и проведение процедуры</w:t>
      </w:r>
      <w:r w:rsidRPr="00EB5F36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 </w:t>
      </w:r>
      <w:r w:rsidRPr="00EB5F36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  <w:t>массажа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На основании статьи 20 Федерального закона от 21 ноября 2011 г. № 323-ФЗ </w:t>
      </w:r>
      <w:r>
        <w:rPr>
          <w:rFonts w:ascii="Times New Roman" w:eastAsia="Arial Unicode MS" w:hAnsi="Times New Roman" w:cs="Arial Unicode MS"/>
          <w:u w:color="000000"/>
          <w:bdr w:val="nil"/>
        </w:rPr>
        <w:t>«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Об основах охраны здоровья граждан в Российской Федерации</w:t>
      </w:r>
      <w:r>
        <w:rPr>
          <w:rFonts w:ascii="Times New Roman" w:eastAsia="Arial Unicode MS" w:hAnsi="Times New Roman" w:cs="Arial Unicode MS"/>
          <w:u w:color="000000"/>
          <w:bdr w:val="nil"/>
        </w:rPr>
        <w:t>»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Я, ___________________________________________________________________________________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____________________________________________________________________________________,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u w:color="000000"/>
          <w:bdr w:val="nil"/>
          <w:vertAlign w:val="superscript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  <w:vertAlign w:val="superscript"/>
        </w:rPr>
        <w:t>(ФИО и адрес регистрации)</w:t>
      </w:r>
    </w:p>
    <w:p w:rsidR="0035404E" w:rsidRPr="00233B05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 xml:space="preserve">добровольно 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соглашаюсь на проведение мне процедуры массажа тела или отдельных его частей, в том числе с использованием аппаратов и/или инструментов для массажа, а также косметических средств в </w:t>
      </w:r>
      <w:r>
        <w:rPr>
          <w:rFonts w:ascii="Times New Roman" w:eastAsia="Arial Unicode MS" w:hAnsi="Times New Roman" w:cs="Arial Unicode MS"/>
          <w:u w:color="000000"/>
          <w:bdr w:val="nil"/>
        </w:rPr>
        <w:t xml:space="preserve">ходе проведения </w:t>
      </w:r>
      <w:r w:rsidRPr="00264902">
        <w:rPr>
          <w:rFonts w:ascii="Times New Roman" w:hAnsi="Times New Roman" w:cs="Times New Roman"/>
          <w:sz w:val="24"/>
          <w:lang w:val="en-US"/>
        </w:rPr>
        <w:t>II</w:t>
      </w:r>
      <w:r>
        <w:rPr>
          <w:rFonts w:ascii="Times New Roman" w:hAnsi="Times New Roman" w:cs="Times New Roman"/>
          <w:sz w:val="24"/>
          <w:lang w:val="en-US"/>
        </w:rPr>
        <w:t>I</w:t>
      </w:r>
      <w:r w:rsidRPr="00264902">
        <w:rPr>
          <w:rFonts w:ascii="Times New Roman" w:hAnsi="Times New Roman" w:cs="Times New Roman"/>
          <w:sz w:val="24"/>
        </w:rPr>
        <w:t xml:space="preserve"> Открытого чемпионата </w:t>
      </w:r>
      <w:proofErr w:type="gramStart"/>
      <w:r w:rsidRPr="00264902">
        <w:rPr>
          <w:rFonts w:ascii="Times New Roman" w:hAnsi="Times New Roman" w:cs="Times New Roman"/>
          <w:sz w:val="24"/>
        </w:rPr>
        <w:t>Северо-Кавказского</w:t>
      </w:r>
      <w:proofErr w:type="gramEnd"/>
      <w:r w:rsidRPr="00264902">
        <w:rPr>
          <w:rFonts w:ascii="Times New Roman" w:hAnsi="Times New Roman" w:cs="Times New Roman"/>
          <w:sz w:val="24"/>
        </w:rPr>
        <w:t xml:space="preserve"> федерального округа по массажу «Кавказская жемчужина»</w:t>
      </w:r>
      <w:r>
        <w:rPr>
          <w:rFonts w:ascii="Times New Roman" w:eastAsia="Arial Unicode MS" w:hAnsi="Times New Roman" w:cs="Arial Unicode MS"/>
          <w:u w:color="000000"/>
          <w:bdr w:val="nil"/>
        </w:rPr>
        <w:t>.</w:t>
      </w:r>
      <w:r w:rsidRPr="00233B05">
        <w:rPr>
          <w:rFonts w:ascii="Times New Roman" w:eastAsia="Arial Unicode MS" w:hAnsi="Times New Roman" w:cs="Arial Unicode MS"/>
          <w:u w:color="000000"/>
          <w:bdr w:val="nil"/>
        </w:rPr>
        <w:t xml:space="preserve"> 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сообщаю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 об известных мне аллергических реакциях на: ___________________________________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____________________________________________________________________________________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о применяемых мной в данный момент медицинских препаратах __________________________ __________________________________________________________________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о наличии у меня хронических заболеваний: _______________________________________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о перенесенных травмах: __________________ ______________________________________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подтверждаю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, что я был(а) проинформирован(а) медицинским работником о существующих противопоказаниях к массажу, а именно: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</w:p>
    <w:tbl>
      <w:tblPr>
        <w:tblStyle w:val="TableNormal"/>
        <w:tblW w:w="963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82"/>
        <w:gridCol w:w="5357"/>
      </w:tblGrid>
      <w:tr w:rsidR="0035404E" w:rsidRPr="00EB5F36" w:rsidTr="00F46687">
        <w:trPr>
          <w:trHeight w:val="261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404E" w:rsidRPr="00EB5F36" w:rsidRDefault="0035404E" w:rsidP="00F4668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b/>
                <w:bCs/>
                <w:u w:color="000000"/>
              </w:rPr>
              <w:t>абсолютные противопоказания: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404E" w:rsidRPr="00EB5F36" w:rsidRDefault="0035404E" w:rsidP="00F4668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b/>
                <w:bCs/>
                <w:u w:color="000000"/>
              </w:rPr>
              <w:t>относительные противопоказания:</w:t>
            </w:r>
          </w:p>
        </w:tc>
      </w:tr>
      <w:tr w:rsidR="0035404E" w:rsidRPr="00EB5F36" w:rsidTr="00F46687">
        <w:trPr>
          <w:trHeight w:val="2320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404E" w:rsidRPr="00EB5F36" w:rsidRDefault="0035404E" w:rsidP="0035404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 xml:space="preserve">заболевания крови, склонность к </w:t>
            </w:r>
            <w:proofErr w:type="spellStart"/>
            <w:r w:rsidRPr="00EB5F36">
              <w:rPr>
                <w:rFonts w:ascii="Times New Roman" w:eastAsia="Arial Unicode MS" w:hAnsi="Times New Roman" w:cs="Arial Unicode MS"/>
                <w:u w:color="000000"/>
              </w:rPr>
              <w:t>тромбообразованию</w:t>
            </w:r>
            <w:proofErr w:type="spellEnd"/>
            <w:r w:rsidRPr="00EB5F36">
              <w:rPr>
                <w:rFonts w:ascii="Times New Roman" w:eastAsia="Arial Unicode MS" w:hAnsi="Times New Roman" w:cs="Arial Unicode MS"/>
                <w:u w:color="000000"/>
              </w:rPr>
              <w:t>;</w:t>
            </w:r>
          </w:p>
          <w:p w:rsidR="0035404E" w:rsidRPr="00EB5F36" w:rsidRDefault="0035404E" w:rsidP="0035404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туберкулез;</w:t>
            </w:r>
          </w:p>
          <w:p w:rsidR="0035404E" w:rsidRPr="00EB5F36" w:rsidRDefault="0035404E" w:rsidP="0035404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СПИД;</w:t>
            </w:r>
          </w:p>
          <w:p w:rsidR="0035404E" w:rsidRPr="00EB5F36" w:rsidRDefault="0035404E" w:rsidP="0035404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наличие опухоли;</w:t>
            </w:r>
          </w:p>
          <w:p w:rsidR="0035404E" w:rsidRPr="00EB5F36" w:rsidRDefault="0035404E" w:rsidP="0035404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наличие индивидуальной непереносимости массажа;</w:t>
            </w:r>
          </w:p>
          <w:p w:rsidR="0035404E" w:rsidRPr="00EB5F36" w:rsidRDefault="0035404E" w:rsidP="0035404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наличие нарушений психики.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заболевания кожи;</w:t>
            </w:r>
          </w:p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венерические заболевания (в том числе инфекции ППП);</w:t>
            </w:r>
          </w:p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алкогольное опьянение;</w:t>
            </w:r>
          </w:p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острые заболевания и инфекции;</w:t>
            </w:r>
          </w:p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беременность;</w:t>
            </w:r>
          </w:p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менструация;</w:t>
            </w:r>
          </w:p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отравления и интоксикации;</w:t>
            </w:r>
          </w:p>
          <w:p w:rsidR="0035404E" w:rsidRPr="00EB5F36" w:rsidRDefault="0035404E" w:rsidP="003540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кровотечения любого генеза.</w:t>
            </w:r>
          </w:p>
        </w:tc>
      </w:tr>
    </w:tbl>
    <w:p w:rsidR="0035404E" w:rsidRPr="00EB5F36" w:rsidRDefault="0035404E" w:rsidP="0035404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8" w:hanging="108"/>
        <w:jc w:val="both"/>
        <w:rPr>
          <w:rFonts w:ascii="Times New Roman" w:eastAsia="Arial Unicode MS" w:hAnsi="Times New Roman" w:cs="Arial Unicode MS"/>
          <w:u w:color="000000"/>
          <w:bdr w:val="nil"/>
        </w:rPr>
      </w:pP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понимаю,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 что перечисленные здесь противопоказания могут повлечь осложнения и привести к необходимым диагностическим и лечебным процедурам, что может потребовать от меня денежных и временных затрат, возможного освобождения от работы. Специалист по массажу и организаторы чемпионата </w:t>
      </w: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не несут ответственности в случае возникновения осложнений, если я не сообщил(а) или не знал(а) о своих противопоказаниях, но дал(а) свое согласие на процедуру.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осознаю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, что возможны незначительные болевые ощущения во время процедуры, а также реакции на процедуру в виде покраснения участков кожи, (при этом их интенсивность и количество могут увеличиваться в теплое время года и зависят от изначального состояния кровеносных сосудов), аллергических реакций.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подтверждаю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, что данный документ был мной прочитан, мне разъяснен его смысл, и его содержание мне понятно.</w:t>
      </w: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 xml:space="preserve"> 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Мне достаточно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 полученной информации, чтобы дать данное информированное и осознанное согласие на проведение процедуры массажа и участие мною в качестве модели на чемпионате ЕКС НФМ.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«____» _____________ 20__ года     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____________________________________________________________________________________</w:t>
      </w:r>
    </w:p>
    <w:p w:rsidR="0035404E" w:rsidRPr="00EB5F36" w:rsidRDefault="0035404E" w:rsidP="003540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u w:color="000000"/>
          <w:bdr w:val="nil"/>
          <w:vertAlign w:val="superscript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  <w:vertAlign w:val="superscript"/>
        </w:rPr>
        <w:t>(фамилия, имя, отчество полностью и подпись)</w:t>
      </w:r>
    </w:p>
    <w:p w:rsidR="000B3496" w:rsidRDefault="0035404E" w:rsidP="0035404E">
      <w:proofErr w:type="gramStart"/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Специалист:_</w:t>
      </w:r>
      <w:proofErr w:type="gramEnd"/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________________________________________________________________________</w:t>
      </w:r>
      <w:bookmarkStart w:id="0" w:name="_GoBack"/>
      <w:bookmarkEnd w:id="0"/>
    </w:p>
    <w:sectPr w:rsidR="000B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auto"/>
    <w:pitch w:val="default"/>
  </w:font>
  <w:font w:name="Arial Unicode MS">
    <w:altName w:val="Malgun Gothic Semilight"/>
    <w:panose1 w:val="020B060402020202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431DA"/>
    <w:multiLevelType w:val="hybridMultilevel"/>
    <w:tmpl w:val="790AEBBE"/>
    <w:lvl w:ilvl="0" w:tplc="96FA5CF6">
      <w:start w:val="1"/>
      <w:numFmt w:val="bullet"/>
      <w:lvlText w:val="−"/>
      <w:lvlJc w:val="left"/>
      <w:pPr>
        <w:ind w:left="708" w:hanging="70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18D8E0">
      <w:start w:val="1"/>
      <w:numFmt w:val="bullet"/>
      <w:lvlText w:val="o"/>
      <w:lvlJc w:val="left"/>
      <w:pPr>
        <w:ind w:left="720" w:hanging="6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EA78BA">
      <w:start w:val="1"/>
      <w:numFmt w:val="bullet"/>
      <w:lvlText w:val="▪"/>
      <w:lvlJc w:val="left"/>
      <w:pPr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22E784">
      <w:start w:val="1"/>
      <w:numFmt w:val="bullet"/>
      <w:lvlText w:val="●"/>
      <w:lvlJc w:val="left"/>
      <w:pPr>
        <w:ind w:left="2160" w:hanging="67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C0C8A0">
      <w:start w:val="1"/>
      <w:numFmt w:val="bullet"/>
      <w:lvlText w:val="o"/>
      <w:lvlJc w:val="left"/>
      <w:pPr>
        <w:ind w:left="2880" w:hanging="6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28914">
      <w:start w:val="1"/>
      <w:numFmt w:val="bullet"/>
      <w:lvlText w:val="▪"/>
      <w:lvlJc w:val="left"/>
      <w:pPr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42183E">
      <w:start w:val="1"/>
      <w:numFmt w:val="bullet"/>
      <w:lvlText w:val="●"/>
      <w:lvlJc w:val="left"/>
      <w:pPr>
        <w:ind w:left="4320" w:hanging="6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2ED69C">
      <w:start w:val="1"/>
      <w:numFmt w:val="bullet"/>
      <w:lvlText w:val="o"/>
      <w:lvlJc w:val="left"/>
      <w:pPr>
        <w:ind w:left="5040" w:hanging="6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F67ABE">
      <w:start w:val="1"/>
      <w:numFmt w:val="bullet"/>
      <w:lvlText w:val="▪"/>
      <w:lvlJc w:val="left"/>
      <w:pPr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AAD6D4D"/>
    <w:multiLevelType w:val="hybridMultilevel"/>
    <w:tmpl w:val="D74C0A36"/>
    <w:lvl w:ilvl="0" w:tplc="37C4C5FA">
      <w:start w:val="1"/>
      <w:numFmt w:val="bullet"/>
      <w:lvlText w:val="−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8097B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9600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A62A7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D8913A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72C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2CB702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D62D64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4E16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4E"/>
    <w:rsid w:val="000B3496"/>
    <w:rsid w:val="0035404E"/>
    <w:rsid w:val="0042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9BC82-C829-4A8E-9290-7A8E936F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04E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404E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eastAsia="Arial Unicode MS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2681</Characters>
  <Application>Microsoft Office Word</Application>
  <DocSecurity>0</DocSecurity>
  <Lines>103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Карлина Ольга Александровна</cp:lastModifiedBy>
  <cp:revision>1</cp:revision>
  <dcterms:created xsi:type="dcterms:W3CDTF">2025-01-27T12:29:00Z</dcterms:created>
  <dcterms:modified xsi:type="dcterms:W3CDTF">2025-01-27T12:29:00Z</dcterms:modified>
</cp:coreProperties>
</file>